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11701d0be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 GÅRD GJERSTAD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5dfd3e45d396400c"/>
      <w:footerReference xmlns:r="http://schemas.openxmlformats.org/officeDocument/2006/relationships" w:type="default" r:id="Rae2528909850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d3e45d396400c" /><Relationship Type="http://schemas.openxmlformats.org/officeDocument/2006/relationships/footer" Target="/word/footer1.xml" Id="Rae25289098504cd1" /></Relationships>
</file>