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fdbdd1092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HUUSE INVEST AS, org.nr 996 656 845,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405152c765e84d0a"/>
      <w:footerReference xmlns:r="http://schemas.openxmlformats.org/officeDocument/2006/relationships" w:type="default" r:id="R22353d2a4fa1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152c765e84d0a" /><Relationship Type="http://schemas.openxmlformats.org/officeDocument/2006/relationships/footer" Target="/word/footer1.xml" Id="R22353d2a4fa147af" /></Relationships>
</file>