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3b6d2096254c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SÖTA BROR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SÖTA BROR AS</w:t>
      </w:r>
    </w:p>
    <w:sectPr>
      <w:headerReference xmlns:r="http://schemas.openxmlformats.org/officeDocument/2006/relationships" w:type="default" r:id="R55b9757c8938492e"/>
      <w:footerReference xmlns:r="http://schemas.openxmlformats.org/officeDocument/2006/relationships" w:type="default" r:id="R05d95a760ed140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SÖTA BROR AS   ·   Org.nr 994 858 653   ·   Vigvollåsen 87   ·   4635 KRISTIANSAND S   ·   Tlf. 90 08 62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SÖTA BROR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b9757c8938492e" /><Relationship Type="http://schemas.openxmlformats.org/officeDocument/2006/relationships/footer" Target="/word/footer1.xml" Id="R05d95a760ed14093" /></Relationships>
</file>