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8d181dbef14a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NOREFJELL SKI &amp; SPA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Noresund,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NOREFJELL SKI &amp; SPA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983365202741fc"/>
      <w:footerReference xmlns:r="http://schemas.openxmlformats.org/officeDocument/2006/relationships" w:type="default" r:id="R3d1ef9d9727d41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NOREFJELL SKI &amp; SPA AS   ·   Org.nr 992 303 670   ·   Bøeseter   ·   3536 NORESUND   ·   Tlf. 32 14 82 00   ·   bergan@norefjellskiogspa.no   ·   www.norefjellsparesort.no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NOREFJELL SKI &amp; SPA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983365202741fc" /><Relationship Type="http://schemas.openxmlformats.org/officeDocument/2006/relationships/footer" Target="/word/footer1.xml" Id="R3d1ef9d9727d4119" /></Relationships>
</file>