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68e5d036d41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SOLENGEN HOLDING AS</w:t>
      </w:r>
    </w:p>
    <w:sectPr>
      <w:headerReference xmlns:r="http://schemas.openxmlformats.org/officeDocument/2006/relationships" w:type="default" r:id="R262ddadd6bfc4f55"/>
      <w:footerReference xmlns:r="http://schemas.openxmlformats.org/officeDocument/2006/relationships" w:type="default" r:id="Rbc1004b68fc5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SOLENGEN HOLDING AS   ·   Org.nr 989 166 093   ·   Konvallveien 19   ·   3031 DRAMMEN   ·   espsolli@online.no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ddadd6bfc4f55" /><Relationship Type="http://schemas.openxmlformats.org/officeDocument/2006/relationships/footer" Target="/word/footer1.xml" Id="Rbc1004b68fc541d6" /></Relationships>
</file>