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ee46285c341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d91e067d7e45df"/>
      <w:footerReference xmlns:r="http://schemas.openxmlformats.org/officeDocument/2006/relationships" w:type="default" r:id="Rffce490a95ab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AS   ·   Org.nr 988 869 813   ·   Storgata 11   ·   6509 KRISTIANSUND N   ·   Tlf. 71 68 33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91e067d7e45df" /><Relationship Type="http://schemas.openxmlformats.org/officeDocument/2006/relationships/footer" Target="/word/footer1.xml" Id="Rffce490a95ab47a4" /></Relationships>
</file>