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393f6fbcda41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HOLDING AS</w:t>
      </w:r>
    </w:p>
    <w:sectPr>
      <w:headerReference xmlns:r="http://schemas.openxmlformats.org/officeDocument/2006/relationships" w:type="default" r:id="Rd949bf21003a431c"/>
      <w:footerReference xmlns:r="http://schemas.openxmlformats.org/officeDocument/2006/relationships" w:type="default" r:id="R9e50240badb243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HOLDING AS   ·   Org.nr 988 865 532   ·   Joa alle 46   ·   4055 SOLA   ·   Tlf. 51 65 15 75   ·   kristin.dju@gmail.com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49bf21003a431c" /><Relationship Type="http://schemas.openxmlformats.org/officeDocument/2006/relationships/footer" Target="/word/footer1.xml" Id="R9e50240badb24391" /></Relationships>
</file>