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1f00d5ea744b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SØRLANDET FERIESENTER AS, org.nr 987 816 228,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SØRLANDET FERIESENTER AS</w:t>
      </w:r>
    </w:p>
    <w:sectPr>
      <w:headerReference xmlns:r="http://schemas.openxmlformats.org/officeDocument/2006/relationships" w:type="default" r:id="R9ca055bc2f8e46cd"/>
      <w:footerReference xmlns:r="http://schemas.openxmlformats.org/officeDocument/2006/relationships" w:type="default" r:id="R3691efb0e42c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FERIESENTER AS   ·   Org.nr 987 816 228   ·   Åkvågveien 590   ·   4957 RISØR   ·   Tlf. 37 15 40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FERIESENTER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055bc2f8e46cd" /><Relationship Type="http://schemas.openxmlformats.org/officeDocument/2006/relationships/footer" Target="/word/footer1.xml" Id="R3691efb0e42c45a3" /></Relationships>
</file>