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eeea06270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0c1e81c344fb4"/>
      <w:footerReference xmlns:r="http://schemas.openxmlformats.org/officeDocument/2006/relationships" w:type="default" r:id="R98f2020d0673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GRIMEN HOLDING AS   ·   Org.nr 987 200 537   ·   Nygardsvegen 36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0c1e81c344fb4" /><Relationship Type="http://schemas.openxmlformats.org/officeDocument/2006/relationships/footer" Target="/word/footer1.xml" Id="R98f2020d06734adf" /></Relationships>
</file>