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9e915e8ec41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fa0f5a01e67d4dd4"/>
      <w:footerReference xmlns:r="http://schemas.openxmlformats.org/officeDocument/2006/relationships" w:type="default" r:id="R64724f3ccc65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f5a01e67d4dd4" /><Relationship Type="http://schemas.openxmlformats.org/officeDocument/2006/relationships/footer" Target="/word/footer1.xml" Id="R64724f3ccc65449f" /></Relationships>
</file>