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c7356295448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 IT-KONSULT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 IT-KONSULT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845941916c4a48"/>
      <w:footerReference xmlns:r="http://schemas.openxmlformats.org/officeDocument/2006/relationships" w:type="default" r:id="Ree77a92c2c6d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 IT-KONSULT AS   ·   Org.nr 984 080 549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 IT-KONSULT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45941916c4a48" /><Relationship Type="http://schemas.openxmlformats.org/officeDocument/2006/relationships/footer" Target="/word/footer1.xml" Id="Ree77a92c2c6d4d9e" /></Relationships>
</file>