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fbd23bbef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JUBA - OSLO OG AKERSHUS KRETS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fac4f02a7a744f4e"/>
      <w:footerReference xmlns:r="http://schemas.openxmlformats.org/officeDocument/2006/relationships" w:type="default" r:id="R7ca048794b39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4f02a7a744f4e" /><Relationship Type="http://schemas.openxmlformats.org/officeDocument/2006/relationships/footer" Target="/word/footer1.xml" Id="R7ca048794b394746" /></Relationships>
</file>