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8dc7fbee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JODEL INVEST AS, org.nr 979 914 040,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f6a483124eb649e6"/>
      <w:footerReference xmlns:r="http://schemas.openxmlformats.org/officeDocument/2006/relationships" w:type="default" r:id="Rd227c2da6505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483124eb649e6" /><Relationship Type="http://schemas.openxmlformats.org/officeDocument/2006/relationships/footer" Target="/word/footer1.xml" Id="Rd227c2da650548a2" /></Relationships>
</file>