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3825aece2847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TØMRERMESTER JO G 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TØMRERMESTER JO G 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6ead5a3234ac9"/>
      <w:footerReference xmlns:r="http://schemas.openxmlformats.org/officeDocument/2006/relationships" w:type="default" r:id="Ra88e038fffd7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TØMRERMESTER JO G STRAND AS   ·   Org.nr 979 551 649   ·   Buktaveien 4   ·   9515 ALTA   ·   jo.strand@trollnet.no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TØMRERMESTER JO G 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6ead5a3234ac9" /><Relationship Type="http://schemas.openxmlformats.org/officeDocument/2006/relationships/footer" Target="/word/footer1.xml" Id="Ra88e038fffd74c4b" /></Relationships>
</file>