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3312b5437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ØKONOMIPARTNER NORDMØRE AS</w:t>
      </w:r>
    </w:p>
    <w:sectPr>
      <w:headerReference xmlns:r="http://schemas.openxmlformats.org/officeDocument/2006/relationships" w:type="default" r:id="R0a2ef4fbefa14d47"/>
      <w:footerReference xmlns:r="http://schemas.openxmlformats.org/officeDocument/2006/relationships" w:type="default" r:id="Rb0f808fa746f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ØKONOMIPARTNER NORDMØRE AS   ·   Org.nr 938 251 878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ØKONOMIPARTNER NORDMØRE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ef4fbefa14d47" /><Relationship Type="http://schemas.openxmlformats.org/officeDocument/2006/relationships/footer" Target="/word/footer1.xml" Id="Rb0f808fa746f4442" /></Relationships>
</file>