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9e31fd8c9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8d187b4804be0"/>
      <w:footerReference xmlns:r="http://schemas.openxmlformats.org/officeDocument/2006/relationships" w:type="default" r:id="R06a0433e9b3a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8d187b4804be0" /><Relationship Type="http://schemas.openxmlformats.org/officeDocument/2006/relationships/footer" Target="/word/footer1.xml" Id="R06a0433e9b3a480a" /></Relationships>
</file>