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0b070337f84a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KPMG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KPMG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8ee81f650d4d18"/>
      <w:footerReference xmlns:r="http://schemas.openxmlformats.org/officeDocument/2006/relationships" w:type="default" r:id="R7f8172845cbc4e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AS   ·   Org.nr 935 174 627   ·   Dronning Eufemias gate 6A   ·   0191 OSLO   ·   Tlf. 04063   ·   contact@kpmg.no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8ee81f650d4d18" /><Relationship Type="http://schemas.openxmlformats.org/officeDocument/2006/relationships/footer" Target="/word/footer1.xml" Id="R7f8172845cbc4e37" /></Relationships>
</file>