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c0f71802e41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70094528e74fa7"/>
      <w:footerReference xmlns:r="http://schemas.openxmlformats.org/officeDocument/2006/relationships" w:type="default" r:id="R524e122bfa2c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HF HOLDING AS   ·   Org.nr 934 069 013   ·   Farmanns gate 16   ·   1607 FREDRIKSTAD   ·   kristine@kalhagen.no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70094528e74fa7" /><Relationship Type="http://schemas.openxmlformats.org/officeDocument/2006/relationships/footer" Target="/word/footer1.xml" Id="R524e122bfa2c4be3" /></Relationships>
</file>