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01854e652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RØDSETH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RØDSETH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1e6f50e904e6d"/>
      <w:footerReference xmlns:r="http://schemas.openxmlformats.org/officeDocument/2006/relationships" w:type="default" r:id="R46b1ffe0ba8f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RØDSETH HOLDING AS   ·   Org.nr 932 345 749   ·   Holmemarka 42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1e6f50e904e6d" /><Relationship Type="http://schemas.openxmlformats.org/officeDocument/2006/relationships/footer" Target="/word/footer1.xml" Id="R46b1ffe0ba8f4092" /></Relationships>
</file>