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6bbcdfa62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HVALFANGSTENS HUS AS, org.nr 930 196 401,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59164be359754cfe"/>
      <w:footerReference xmlns:r="http://schemas.openxmlformats.org/officeDocument/2006/relationships" w:type="default" r:id="R5b5fc84a60bf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64be359754cfe" /><Relationship Type="http://schemas.openxmlformats.org/officeDocument/2006/relationships/footer" Target="/word/footer1.xml" Id="R5b5fc84a60bf40de" /></Relationships>
</file>