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e00a86065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GREVE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GREVE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19bc588994667"/>
      <w:footerReference xmlns:r="http://schemas.openxmlformats.org/officeDocument/2006/relationships" w:type="default" r:id="R4ee8894d052b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19bc588994667" /><Relationship Type="http://schemas.openxmlformats.org/officeDocument/2006/relationships/footer" Target="/word/footer1.xml" Id="R4ee8894d052b4eac" /></Relationships>
</file>