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8e0968f08a43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S.J. HOLDING AS</w:t>
      </w:r>
    </w:p>
    <w:sectPr>
      <w:headerReference xmlns:r="http://schemas.openxmlformats.org/officeDocument/2006/relationships" w:type="default" r:id="Re2dca8da3fc84f58"/>
      <w:footerReference xmlns:r="http://schemas.openxmlformats.org/officeDocument/2006/relationships" w:type="default" r:id="Rfcc64d6559af4b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S.J. HOLDING AS   ·   Org.nr 927 238 209   ·   Stekke 33   ·   7654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dca8da3fc84f58" /><Relationship Type="http://schemas.openxmlformats.org/officeDocument/2006/relationships/footer" Target="/word/footer1.xml" Id="Rfcc64d6559af4b9f" /></Relationships>
</file>