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2f12d8ad0a46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BETTER ADVICE GROUP AS</w:t>
      </w:r>
    </w:p>
    <w:sectPr>
      <w:headerReference xmlns:r="http://schemas.openxmlformats.org/officeDocument/2006/relationships" w:type="default" r:id="R23d836b502154871"/>
      <w:footerReference xmlns:r="http://schemas.openxmlformats.org/officeDocument/2006/relationships" w:type="default" r:id="Rf308009c6c5541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BETTER ADVICE GROUP AS   ·   Org.nr 926 346 326   ·   Kunnskapsparken, Loe bruk 9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BETTER ADVICE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836b502154871" /><Relationship Type="http://schemas.openxmlformats.org/officeDocument/2006/relationships/footer" Target="/word/footer1.xml" Id="Rf308009c6c554127" /></Relationships>
</file>