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a63403172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INCUBATE AS, org.nr 925 523 909,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c97128c2185f40be"/>
      <w:footerReference xmlns:r="http://schemas.openxmlformats.org/officeDocument/2006/relationships" w:type="default" r:id="R4e0444292363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128c2185f40be" /><Relationship Type="http://schemas.openxmlformats.org/officeDocument/2006/relationships/footer" Target="/word/footer1.xml" Id="R4e0444292363485b" /></Relationships>
</file>