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eac587730d43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WEFILE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WEFILE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455b50648f42f2"/>
      <w:footerReference xmlns:r="http://schemas.openxmlformats.org/officeDocument/2006/relationships" w:type="default" r:id="R1882f68489cf41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WEFILE AS   ·   Org.nr 924 505 036   ·   Grønland 32B   ·   3045 DRAMMEN   ·   ji@ljosland.com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WEFILE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455b50648f42f2" /><Relationship Type="http://schemas.openxmlformats.org/officeDocument/2006/relationships/footer" Target="/word/footer1.xml" Id="R1882f68489cf4159" /></Relationships>
</file>