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061333321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VARTDAL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VARTDAL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751fb80ff54191"/>
      <w:footerReference xmlns:r="http://schemas.openxmlformats.org/officeDocument/2006/relationships" w:type="default" r:id="R33668321779a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VARTDAL AS   ·   Org.nr 921 591 713   ·   Vartdalsstranda 1072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VARTDAL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51fb80ff54191" /><Relationship Type="http://schemas.openxmlformats.org/officeDocument/2006/relationships/footer" Target="/word/footer1.xml" Id="R33668321779a4a17" /></Relationships>
</file>