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5bb8a2db209440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ALLOCERIUS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ALLOCERIUS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28c9a2fdb304646"/>
      <w:footerReference xmlns:r="http://schemas.openxmlformats.org/officeDocument/2006/relationships" w:type="default" r:id="Rdad93c8b7a8146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ALLOCERIUS HOLDING AS   ·   Org.nr 921 531 958   ·   Sommerrogata 17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ALLOCERIUS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28c9a2fdb304646" /><Relationship Type="http://schemas.openxmlformats.org/officeDocument/2006/relationships/footer" Target="/word/footer1.xml" Id="Rdad93c8b7a8146cf" /></Relationships>
</file>