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5ad288280a43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STØTAR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STØTAR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93fc9a97f4b89"/>
      <w:footerReference xmlns:r="http://schemas.openxmlformats.org/officeDocument/2006/relationships" w:type="default" r:id="R6e64fe88dfcc4c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STØTAR AS   ·   Org.nr 917 875 073   ·   Sivertvegen 9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93fc9a97f4b89" /><Relationship Type="http://schemas.openxmlformats.org/officeDocument/2006/relationships/footer" Target="/word/footer1.xml" Id="R6e64fe88dfcc4c9d" /></Relationships>
</file>