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96db470b14b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GEORG KVERNELAND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f4c7d6dd276348d4"/>
      <w:footerReference xmlns:r="http://schemas.openxmlformats.org/officeDocument/2006/relationships" w:type="default" r:id="R94960cc13e16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7d6dd276348d4" /><Relationship Type="http://schemas.openxmlformats.org/officeDocument/2006/relationships/footer" Target="/word/footer1.xml" Id="R94960cc13e16487c" /></Relationships>
</file>