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8ec7d59cb46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MARIT OG TRYGVE GOAS STIFTELSE TIL INNKJØP AV KUNST</w:t>
      </w:r>
    </w:p>
    <w:sectPr>
      <w:headerReference xmlns:r="http://schemas.openxmlformats.org/officeDocument/2006/relationships" w:type="default" r:id="R2302c0cfe01248b3"/>
      <w:footerReference xmlns:r="http://schemas.openxmlformats.org/officeDocument/2006/relationships" w:type="default" r:id="Ra403ebac1af746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MARIT OG TRYGVE GOAS STIFTELSE TIL INNKJØP AV KUNST   ·   Org.nr 915 026 400   ·   Erling Skjalgssons gate 4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MARIT OG TRYGVE GOAS STIFTELSE TIL INNKJØP AV KUNST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02c0cfe01248b3" /><Relationship Type="http://schemas.openxmlformats.org/officeDocument/2006/relationships/footer" Target="/word/footer1.xml" Id="Ra403ebac1af746b6" /></Relationships>
</file>