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f94cd8dab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7cf80a0fa83a4c7b"/>
      <w:footerReference xmlns:r="http://schemas.openxmlformats.org/officeDocument/2006/relationships" w:type="default" r:id="R360918cdde17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80a0fa83a4c7b" /><Relationship Type="http://schemas.openxmlformats.org/officeDocument/2006/relationships/footer" Target="/word/footer1.xml" Id="R360918cdde174ce5" /></Relationships>
</file>