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373960aa1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KFS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f14c41b6b5304e05"/>
      <w:footerReference xmlns:r="http://schemas.openxmlformats.org/officeDocument/2006/relationships" w:type="default" r:id="R4bc3987a7762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c41b6b5304e05" /><Relationship Type="http://schemas.openxmlformats.org/officeDocument/2006/relationships/footer" Target="/word/footer1.xml" Id="R4bc3987a77624ca0" /></Relationships>
</file>