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d312e32d142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ANINTANIN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ANINTANIN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40d3c6d2f4b79"/>
      <w:footerReference xmlns:r="http://schemas.openxmlformats.org/officeDocument/2006/relationships" w:type="default" r:id="Rdbc316d6d250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ANINTANIN HOLDING AS   ·   Org.nr 834 907 682   ·   Vardestien 9B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ANINTANIN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40d3c6d2f4b79" /><Relationship Type="http://schemas.openxmlformats.org/officeDocument/2006/relationships/footer" Target="/word/footer1.xml" Id="Rdbc316d6d2504eb6" /></Relationships>
</file>