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b538e3419f42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SPAREBANKEN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NORGE</w:t>
      </w:r>
    </w:p>
    <w:sectPr>
      <w:headerReference xmlns:r="http://schemas.openxmlformats.org/officeDocument/2006/relationships" w:type="default" r:id="R501339e4d18e41a1"/>
      <w:footerReference xmlns:r="http://schemas.openxmlformats.org/officeDocument/2006/relationships" w:type="default" r:id="R36a507fecd9a44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NORGE   ·   Org.nr 832 554 332   ·   Jonsvollsgaten 2   ·   5011 BERGEN   ·   Tlf. 91 50 55 55   ·   sparebanken.vest@spv.no   ·   www.spv.no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1339e4d18e41a1" /><Relationship Type="http://schemas.openxmlformats.org/officeDocument/2006/relationships/footer" Target="/word/footer1.xml" Id="R36a507fecd9a44a7" /></Relationships>
</file>