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e860e5887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aa136c5d13d64456"/>
      <w:footerReference xmlns:r="http://schemas.openxmlformats.org/officeDocument/2006/relationships" w:type="default" r:id="Rf44c7ea20215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36c5d13d64456" /><Relationship Type="http://schemas.openxmlformats.org/officeDocument/2006/relationships/footer" Target="/word/footer1.xml" Id="Rf44c7ea2021548d2" /></Relationships>
</file>